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A8757" w14:textId="1E039771" w:rsidR="002E4803" w:rsidRPr="00C8657C" w:rsidRDefault="00CC7ABE" w:rsidP="002E4803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_</w:t>
      </w:r>
    </w:p>
    <w:p w14:paraId="5532A334" w14:textId="77777777" w:rsidR="00200010" w:rsidRDefault="00200010" w:rsidP="00200010">
      <w:pPr>
        <w:spacing w:line="360" w:lineRule="auto"/>
        <w:jc w:val="center"/>
        <w:rPr>
          <w:b/>
          <w:sz w:val="22"/>
          <w:szCs w:val="22"/>
        </w:rPr>
      </w:pPr>
    </w:p>
    <w:p w14:paraId="379BFC88" w14:textId="77777777" w:rsidR="0037529E" w:rsidRPr="000F7833" w:rsidRDefault="0037529E" w:rsidP="0037529E">
      <w:pPr>
        <w:jc w:val="right"/>
        <w:rPr>
          <w:sz w:val="20"/>
        </w:rPr>
      </w:pPr>
      <w:r w:rsidRPr="0037529E">
        <w:rPr>
          <w:sz w:val="20"/>
          <w:highlight w:val="yellow"/>
        </w:rPr>
        <w:t>MATAMOROS, COAHUILA A 10 DE JUNIO DEL</w:t>
      </w:r>
      <w:r w:rsidRPr="0037529E">
        <w:rPr>
          <w:spacing w:val="-13"/>
          <w:sz w:val="20"/>
          <w:highlight w:val="yellow"/>
        </w:rPr>
        <w:t xml:space="preserve"> </w:t>
      </w:r>
      <w:r w:rsidRPr="0037529E">
        <w:rPr>
          <w:sz w:val="20"/>
          <w:highlight w:val="yellow"/>
        </w:rPr>
        <w:t>2020</w:t>
      </w:r>
    </w:p>
    <w:p w14:paraId="7633B08A" w14:textId="77777777" w:rsidR="0037529E" w:rsidRPr="000F7833" w:rsidRDefault="0037529E" w:rsidP="0037529E">
      <w:pPr>
        <w:jc w:val="right"/>
        <w:rPr>
          <w:sz w:val="16"/>
        </w:rPr>
      </w:pPr>
    </w:p>
    <w:p w14:paraId="380894BF" w14:textId="77777777" w:rsidR="0037529E" w:rsidRPr="000F7833" w:rsidRDefault="0037529E" w:rsidP="0037529E">
      <w:pPr>
        <w:jc w:val="right"/>
        <w:rPr>
          <w:sz w:val="20"/>
        </w:rPr>
      </w:pPr>
      <w:r w:rsidRPr="000F7833">
        <w:rPr>
          <w:b/>
          <w:sz w:val="20"/>
        </w:rPr>
        <w:t>ASUNTO</w:t>
      </w:r>
      <w:r w:rsidRPr="000F7833">
        <w:rPr>
          <w:sz w:val="20"/>
        </w:rPr>
        <w:t>:</w:t>
      </w:r>
      <w:r w:rsidRPr="000F7833">
        <w:rPr>
          <w:spacing w:val="1"/>
          <w:sz w:val="20"/>
        </w:rPr>
        <w:t xml:space="preserve"> </w:t>
      </w:r>
      <w:r w:rsidRPr="000F7833">
        <w:rPr>
          <w:spacing w:val="-2"/>
          <w:sz w:val="20"/>
        </w:rPr>
        <w:t xml:space="preserve">SOLICITUD </w:t>
      </w:r>
      <w:r w:rsidRPr="000F7833">
        <w:rPr>
          <w:sz w:val="20"/>
        </w:rPr>
        <w:t>CAMBIO DE ADSCRIPCIÓN</w:t>
      </w:r>
    </w:p>
    <w:p w14:paraId="3C3F2B8B" w14:textId="77777777" w:rsidR="0037529E" w:rsidRPr="000F7833" w:rsidRDefault="0037529E" w:rsidP="0037529E">
      <w:pPr>
        <w:jc w:val="both"/>
        <w:rPr>
          <w:sz w:val="20"/>
          <w:szCs w:val="22"/>
        </w:rPr>
      </w:pPr>
    </w:p>
    <w:p w14:paraId="5E764A43" w14:textId="77777777" w:rsidR="0037529E" w:rsidRDefault="0037529E" w:rsidP="0037529E">
      <w:pPr>
        <w:rPr>
          <w:sz w:val="20"/>
          <w:szCs w:val="22"/>
        </w:rPr>
      </w:pPr>
    </w:p>
    <w:p w14:paraId="7B0BD337" w14:textId="77777777" w:rsidR="0037529E" w:rsidRPr="0037529E" w:rsidRDefault="0037529E" w:rsidP="0037529E">
      <w:pPr>
        <w:rPr>
          <w:b/>
          <w:sz w:val="20"/>
          <w:szCs w:val="22"/>
        </w:rPr>
      </w:pPr>
      <w:r w:rsidRPr="0037529E">
        <w:rPr>
          <w:b/>
          <w:sz w:val="20"/>
          <w:szCs w:val="22"/>
        </w:rPr>
        <w:t>MTRO. DEMETRIO ANTONIO ZUÑIGA SANCHEZ</w:t>
      </w:r>
    </w:p>
    <w:p w14:paraId="0FB2CDE2" w14:textId="77777777" w:rsidR="0037529E" w:rsidRPr="000F7833" w:rsidRDefault="0037529E" w:rsidP="0037529E">
      <w:pPr>
        <w:rPr>
          <w:sz w:val="20"/>
          <w:szCs w:val="22"/>
        </w:rPr>
      </w:pPr>
      <w:r w:rsidRPr="000F7833">
        <w:rPr>
          <w:sz w:val="20"/>
          <w:szCs w:val="22"/>
        </w:rPr>
        <w:t>DIR. GENERAL COLEGIO DE ESTUDIOS CIENTIFICOS Y TECNOLOGICOS DEL ESTADO DE COAHUILA</w:t>
      </w:r>
    </w:p>
    <w:p w14:paraId="599115F7" w14:textId="77777777" w:rsidR="0037529E" w:rsidRDefault="0037529E" w:rsidP="0037529E">
      <w:pPr>
        <w:jc w:val="both"/>
        <w:rPr>
          <w:sz w:val="20"/>
          <w:szCs w:val="22"/>
        </w:rPr>
      </w:pPr>
      <w:r w:rsidRPr="000F7833">
        <w:rPr>
          <w:sz w:val="20"/>
          <w:szCs w:val="22"/>
        </w:rPr>
        <w:t xml:space="preserve"> </w:t>
      </w:r>
      <w:r>
        <w:rPr>
          <w:sz w:val="20"/>
          <w:szCs w:val="22"/>
        </w:rPr>
        <w:t>PRESENTE. -</w:t>
      </w:r>
    </w:p>
    <w:p w14:paraId="2E048DC8" w14:textId="77777777" w:rsidR="0037529E" w:rsidRDefault="0037529E" w:rsidP="0037529E">
      <w:pPr>
        <w:jc w:val="right"/>
        <w:rPr>
          <w:sz w:val="20"/>
          <w:szCs w:val="22"/>
        </w:rPr>
      </w:pPr>
    </w:p>
    <w:p w14:paraId="46CB682D" w14:textId="561F7A55" w:rsidR="0037529E" w:rsidRPr="002032A1" w:rsidRDefault="0037529E" w:rsidP="0037529E">
      <w:pPr>
        <w:jc w:val="both"/>
        <w:rPr>
          <w:sz w:val="20"/>
        </w:rPr>
      </w:pPr>
      <w:r w:rsidRPr="002032A1">
        <w:rPr>
          <w:sz w:val="20"/>
        </w:rPr>
        <w:t xml:space="preserve">Por este conducto solicito a usted, el </w:t>
      </w:r>
      <w:r w:rsidRPr="002032A1">
        <w:rPr>
          <w:sz w:val="20"/>
          <w:u w:val="single"/>
        </w:rPr>
        <w:t>CAMBIO DE ADSCRIPCIÓN</w:t>
      </w:r>
      <w:r w:rsidRPr="002032A1">
        <w:rPr>
          <w:sz w:val="20"/>
        </w:rPr>
        <w:t xml:space="preserve"> a partir del siguiente semestre Agosto-diciembre del 202</w:t>
      </w:r>
      <w:r w:rsidR="002326D3">
        <w:rPr>
          <w:sz w:val="20"/>
        </w:rPr>
        <w:t>1</w:t>
      </w:r>
      <w:r w:rsidRPr="002032A1">
        <w:rPr>
          <w:sz w:val="20"/>
        </w:rPr>
        <w:t xml:space="preserve">; esto debido a </w:t>
      </w:r>
      <w:r w:rsidR="002326D3">
        <w:rPr>
          <w:sz w:val="20"/>
        </w:rPr>
        <w:t>(exposición de motivos)</w:t>
      </w:r>
    </w:p>
    <w:p w14:paraId="046863DD" w14:textId="77777777" w:rsidR="0037529E" w:rsidRPr="002032A1" w:rsidRDefault="0037529E" w:rsidP="0037529E">
      <w:pPr>
        <w:jc w:val="both"/>
        <w:rPr>
          <w:sz w:val="20"/>
        </w:rPr>
      </w:pPr>
    </w:p>
    <w:p w14:paraId="33CBBCC6" w14:textId="6AA3E74E" w:rsidR="0037529E" w:rsidRDefault="0037529E" w:rsidP="0037529E">
      <w:pPr>
        <w:jc w:val="both"/>
        <w:rPr>
          <w:sz w:val="20"/>
        </w:rPr>
      </w:pPr>
      <w:r w:rsidRPr="002032A1">
        <w:rPr>
          <w:sz w:val="20"/>
        </w:rPr>
        <w:t xml:space="preserve">Su servidor (a) pide se le considere por favor para el </w:t>
      </w:r>
      <w:r w:rsidRPr="002032A1">
        <w:rPr>
          <w:sz w:val="20"/>
          <w:u w:val="single"/>
        </w:rPr>
        <w:t xml:space="preserve">CAMBIO DE ADSCRIPCIÓN </w:t>
      </w:r>
      <w:r w:rsidRPr="002032A1">
        <w:rPr>
          <w:sz w:val="20"/>
        </w:rPr>
        <w:t>al plantel_</w:t>
      </w:r>
      <w:r>
        <w:rPr>
          <w:sz w:val="20"/>
        </w:rPr>
        <w:t>_</w:t>
      </w:r>
      <w:r w:rsidR="00CC7ABE">
        <w:rPr>
          <w:sz w:val="20"/>
          <w:u w:val="single"/>
        </w:rPr>
        <w:t>_______________________________________</w:t>
      </w:r>
      <w:r>
        <w:rPr>
          <w:sz w:val="20"/>
        </w:rPr>
        <w:t xml:space="preserve"> </w:t>
      </w:r>
      <w:r w:rsidR="00CC7ABE">
        <w:rPr>
          <w:sz w:val="20"/>
        </w:rPr>
        <w:t xml:space="preserve">con CCT </w:t>
      </w:r>
      <w:r>
        <w:rPr>
          <w:sz w:val="20"/>
        </w:rPr>
        <w:t xml:space="preserve">ubicado en </w:t>
      </w:r>
      <w:r w:rsidR="00CC7ABE">
        <w:rPr>
          <w:sz w:val="20"/>
        </w:rPr>
        <w:t>________________________________________________________________________________________</w:t>
      </w:r>
      <w:r w:rsidR="00A62727">
        <w:rPr>
          <w:sz w:val="20"/>
        </w:rPr>
        <w:t>.</w:t>
      </w:r>
    </w:p>
    <w:p w14:paraId="2A15C735" w14:textId="77777777" w:rsidR="0037529E" w:rsidRDefault="0037529E" w:rsidP="0037529E">
      <w:pPr>
        <w:jc w:val="both"/>
        <w:rPr>
          <w:sz w:val="20"/>
        </w:rPr>
      </w:pPr>
    </w:p>
    <w:p w14:paraId="2087F67A" w14:textId="42567C63" w:rsidR="0037529E" w:rsidRPr="002032A1" w:rsidRDefault="0037529E" w:rsidP="0037529E">
      <w:pPr>
        <w:jc w:val="both"/>
        <w:rPr>
          <w:sz w:val="20"/>
        </w:rPr>
      </w:pPr>
      <w:r>
        <w:rPr>
          <w:sz w:val="20"/>
        </w:rPr>
        <w:t xml:space="preserve">Los motivos personales por los cuales solicito mi reubicación </w:t>
      </w:r>
      <w:r w:rsidR="00CC7ABE">
        <w:rPr>
          <w:sz w:val="20"/>
        </w:rPr>
        <w:t>___________________________________________________________________________________________________________</w:t>
      </w:r>
      <w:r w:rsidR="00CC7ABE" w:rsidRPr="00400EFA">
        <w:rPr>
          <w:sz w:val="20"/>
        </w:rPr>
        <w:t>__</w:t>
      </w:r>
      <w:r w:rsidRPr="00400EFA">
        <w:rPr>
          <w:sz w:val="20"/>
        </w:rPr>
        <w:t>.</w:t>
      </w:r>
    </w:p>
    <w:p w14:paraId="1B075EF8" w14:textId="77777777" w:rsidR="0037529E" w:rsidRPr="002032A1" w:rsidRDefault="0037529E" w:rsidP="0037529E">
      <w:pPr>
        <w:jc w:val="both"/>
        <w:rPr>
          <w:sz w:val="20"/>
        </w:rPr>
      </w:pPr>
      <w:bookmarkStart w:id="0" w:name="_GoBack"/>
      <w:bookmarkEnd w:id="0"/>
    </w:p>
    <w:p w14:paraId="04D30FDD" w14:textId="77777777" w:rsidR="0037529E" w:rsidRPr="002032A1" w:rsidRDefault="0037529E" w:rsidP="0037529E">
      <w:pPr>
        <w:jc w:val="both"/>
        <w:rPr>
          <w:sz w:val="20"/>
        </w:rPr>
      </w:pPr>
      <w:r w:rsidRPr="002032A1">
        <w:rPr>
          <w:sz w:val="20"/>
        </w:rPr>
        <w:t>Adjunto los documentos que acreditan mi perfil profesional y mi dictamen.</w:t>
      </w:r>
    </w:p>
    <w:p w14:paraId="30143481" w14:textId="77777777" w:rsidR="0037529E" w:rsidRPr="002032A1" w:rsidRDefault="0037529E" w:rsidP="0037529E">
      <w:pPr>
        <w:jc w:val="both"/>
        <w:rPr>
          <w:sz w:val="20"/>
        </w:rPr>
      </w:pPr>
    </w:p>
    <w:p w14:paraId="122EFA94" w14:textId="77777777" w:rsidR="0037529E" w:rsidRPr="002032A1" w:rsidRDefault="0037529E" w:rsidP="0037529E">
      <w:pPr>
        <w:jc w:val="both"/>
        <w:rPr>
          <w:sz w:val="20"/>
        </w:rPr>
      </w:pPr>
      <w:r w:rsidRPr="002032A1">
        <w:rPr>
          <w:sz w:val="20"/>
        </w:rPr>
        <w:t>Sin otro particular de momento y agradeciendo su atención me reitero siempre a sus órdenes, como trabajador al servicio de la educación comprometido con la juventud de mi estado.</w:t>
      </w:r>
    </w:p>
    <w:p w14:paraId="2F4FBEB5" w14:textId="77777777" w:rsidR="0037529E" w:rsidRPr="002032A1" w:rsidRDefault="0037529E" w:rsidP="0037529E">
      <w:pPr>
        <w:jc w:val="both"/>
        <w:rPr>
          <w:sz w:val="20"/>
        </w:rPr>
      </w:pPr>
    </w:p>
    <w:p w14:paraId="2153EF69" w14:textId="77777777" w:rsidR="0037529E" w:rsidRPr="002032A1" w:rsidRDefault="0037529E" w:rsidP="0037529E">
      <w:pPr>
        <w:jc w:val="center"/>
        <w:rPr>
          <w:sz w:val="20"/>
        </w:rPr>
      </w:pPr>
      <w:r w:rsidRPr="002032A1">
        <w:rPr>
          <w:sz w:val="20"/>
        </w:rPr>
        <w:t>ATENTAMENTE</w:t>
      </w:r>
    </w:p>
    <w:p w14:paraId="2C1457D4" w14:textId="39362B7D" w:rsidR="0037529E" w:rsidRDefault="0037529E" w:rsidP="0037529E">
      <w:pPr>
        <w:jc w:val="center"/>
        <w:rPr>
          <w:rFonts w:eastAsia="Verdana" w:hAnsi="Verdana" w:cs="Verdana"/>
          <w:noProof/>
          <w:sz w:val="20"/>
          <w:szCs w:val="22"/>
          <w:lang w:val="es-MX"/>
        </w:rPr>
      </w:pPr>
    </w:p>
    <w:p w14:paraId="1E644DC6" w14:textId="77777777" w:rsidR="0037529E" w:rsidRDefault="0037529E" w:rsidP="0037529E">
      <w:pPr>
        <w:jc w:val="center"/>
        <w:rPr>
          <w:sz w:val="20"/>
        </w:rPr>
      </w:pPr>
    </w:p>
    <w:p w14:paraId="09086A18" w14:textId="77777777" w:rsidR="0037529E" w:rsidRDefault="0037529E" w:rsidP="0037529E">
      <w:pPr>
        <w:jc w:val="center"/>
        <w:rPr>
          <w:sz w:val="20"/>
        </w:rPr>
      </w:pPr>
    </w:p>
    <w:p w14:paraId="22DAC0EF" w14:textId="5BE3D3F5" w:rsidR="0037529E" w:rsidRPr="009254E0" w:rsidRDefault="00A62727" w:rsidP="0037529E">
      <w:pPr>
        <w:jc w:val="center"/>
        <w:rPr>
          <w:b/>
          <w:sz w:val="20"/>
          <w:u w:val="single"/>
        </w:rPr>
      </w:pPr>
      <w:r w:rsidRPr="00A62727">
        <w:rPr>
          <w:b/>
          <w:sz w:val="20"/>
          <w:highlight w:val="yellow"/>
          <w:u w:val="single"/>
        </w:rPr>
        <w:t>XXXXXXXXXXXXXXXXXXXXXXXX</w:t>
      </w:r>
    </w:p>
    <w:p w14:paraId="3D285CBA" w14:textId="77777777" w:rsidR="0037529E" w:rsidRPr="002032A1" w:rsidRDefault="0037529E" w:rsidP="0037529E">
      <w:pPr>
        <w:jc w:val="center"/>
        <w:rPr>
          <w:sz w:val="20"/>
        </w:rPr>
      </w:pPr>
      <w:r w:rsidRPr="002032A1">
        <w:rPr>
          <w:sz w:val="20"/>
        </w:rPr>
        <w:t>Nombre del solicitante y Firma</w:t>
      </w:r>
    </w:p>
    <w:p w14:paraId="17F7DB35" w14:textId="1904620D" w:rsidR="0037529E" w:rsidRPr="002032A1" w:rsidRDefault="0037529E" w:rsidP="0037529E">
      <w:pPr>
        <w:rPr>
          <w:sz w:val="20"/>
        </w:rPr>
      </w:pPr>
      <w:r w:rsidRPr="002032A1">
        <w:rPr>
          <w:sz w:val="20"/>
        </w:rPr>
        <w:t xml:space="preserve">No. Empleado: </w:t>
      </w:r>
    </w:p>
    <w:p w14:paraId="1AA14F02" w14:textId="5C94633C" w:rsidR="0037529E" w:rsidRPr="002032A1" w:rsidRDefault="0037529E" w:rsidP="0037529E">
      <w:pPr>
        <w:rPr>
          <w:sz w:val="20"/>
        </w:rPr>
      </w:pPr>
      <w:r w:rsidRPr="002032A1">
        <w:rPr>
          <w:sz w:val="20"/>
        </w:rPr>
        <w:t xml:space="preserve">Teléfono: </w:t>
      </w:r>
    </w:p>
    <w:p w14:paraId="3960AF88" w14:textId="43AFDE85" w:rsidR="0037529E" w:rsidRPr="002032A1" w:rsidRDefault="0037529E" w:rsidP="0037529E">
      <w:pPr>
        <w:rPr>
          <w:sz w:val="20"/>
        </w:rPr>
      </w:pPr>
      <w:r w:rsidRPr="002032A1">
        <w:rPr>
          <w:sz w:val="20"/>
        </w:rPr>
        <w:t>Correo institucional:</w:t>
      </w:r>
      <w:r>
        <w:rPr>
          <w:sz w:val="20"/>
        </w:rPr>
        <w:t xml:space="preserve"> </w:t>
      </w:r>
    </w:p>
    <w:p w14:paraId="4D3AC9E6" w14:textId="6D575E12" w:rsidR="0037529E" w:rsidRPr="002032A1" w:rsidRDefault="0037529E" w:rsidP="0037529E">
      <w:pPr>
        <w:rPr>
          <w:sz w:val="20"/>
        </w:rPr>
      </w:pPr>
      <w:r w:rsidRPr="002032A1">
        <w:rPr>
          <w:sz w:val="20"/>
        </w:rPr>
        <w:t>Tipo de Empleado: Sindicalizado/Con</w:t>
      </w:r>
      <w:r w:rsidR="00A62727">
        <w:rPr>
          <w:sz w:val="20"/>
        </w:rPr>
        <w:t>fianza</w:t>
      </w:r>
    </w:p>
    <w:p w14:paraId="27706D87" w14:textId="2667EA8B" w:rsidR="00A62727" w:rsidRDefault="00A62727" w:rsidP="0037529E">
      <w:pPr>
        <w:rPr>
          <w:sz w:val="20"/>
        </w:rPr>
      </w:pPr>
      <w:r>
        <w:rPr>
          <w:sz w:val="20"/>
        </w:rPr>
        <w:t>Plaza:</w:t>
      </w:r>
    </w:p>
    <w:p w14:paraId="6360600F" w14:textId="41BDBFB6" w:rsidR="0037529E" w:rsidRPr="002032A1" w:rsidRDefault="0037529E" w:rsidP="0037529E">
      <w:pPr>
        <w:rPr>
          <w:sz w:val="20"/>
        </w:rPr>
      </w:pPr>
      <w:r w:rsidRPr="002032A1">
        <w:rPr>
          <w:sz w:val="20"/>
        </w:rPr>
        <w:t>Número de Horas Dictaminadas</w:t>
      </w:r>
      <w:r w:rsidR="00A62727">
        <w:rPr>
          <w:sz w:val="20"/>
        </w:rPr>
        <w:t xml:space="preserve"> (Docentes)</w:t>
      </w:r>
      <w:r w:rsidRPr="002032A1">
        <w:rPr>
          <w:sz w:val="20"/>
        </w:rPr>
        <w:t>:</w:t>
      </w:r>
      <w:r>
        <w:rPr>
          <w:sz w:val="20"/>
        </w:rPr>
        <w:t xml:space="preserve"> </w:t>
      </w:r>
    </w:p>
    <w:p w14:paraId="035201AF" w14:textId="43BCEC30" w:rsidR="0037529E" w:rsidRDefault="0037529E" w:rsidP="0037529E">
      <w:pPr>
        <w:rPr>
          <w:sz w:val="20"/>
        </w:rPr>
      </w:pPr>
      <w:r w:rsidRPr="002032A1">
        <w:rPr>
          <w:sz w:val="20"/>
        </w:rPr>
        <w:t>Campo/Área</w:t>
      </w:r>
      <w:r w:rsidR="00A62727">
        <w:rPr>
          <w:sz w:val="20"/>
        </w:rPr>
        <w:t xml:space="preserve"> (Docente)</w:t>
      </w:r>
      <w:r w:rsidRPr="002032A1">
        <w:rPr>
          <w:sz w:val="20"/>
        </w:rPr>
        <w:t>:</w:t>
      </w:r>
      <w:r>
        <w:rPr>
          <w:sz w:val="20"/>
        </w:rPr>
        <w:t xml:space="preserve"> </w:t>
      </w:r>
    </w:p>
    <w:p w14:paraId="1498BBBB" w14:textId="77777777" w:rsidR="0037529E" w:rsidRPr="00A62643" w:rsidRDefault="0037529E" w:rsidP="0037529E">
      <w:pPr>
        <w:jc w:val="right"/>
        <w:rPr>
          <w:rFonts w:ascii="Arial" w:hAnsi="Arial" w:cs="Arial"/>
          <w:sz w:val="16"/>
          <w:szCs w:val="16"/>
          <w:lang w:val="es-MX"/>
        </w:rPr>
      </w:pPr>
      <w:proofErr w:type="spellStart"/>
      <w:r>
        <w:rPr>
          <w:rFonts w:ascii="Arial" w:hAnsi="Arial" w:cs="Arial"/>
          <w:sz w:val="16"/>
          <w:szCs w:val="16"/>
          <w:lang w:val="es-MX"/>
        </w:rPr>
        <w:t>c.c.p</w:t>
      </w:r>
      <w:proofErr w:type="spellEnd"/>
      <w:r>
        <w:rPr>
          <w:rFonts w:ascii="Arial" w:hAnsi="Arial" w:cs="Arial"/>
          <w:sz w:val="16"/>
          <w:szCs w:val="16"/>
          <w:lang w:val="es-MX"/>
        </w:rPr>
        <w:t xml:space="preserve"> </w:t>
      </w:r>
      <w:r w:rsidRPr="00A62643">
        <w:rPr>
          <w:rFonts w:ascii="Arial" w:hAnsi="Arial" w:cs="Arial"/>
          <w:sz w:val="16"/>
          <w:szCs w:val="16"/>
          <w:lang w:val="es-MX"/>
        </w:rPr>
        <w:t xml:space="preserve">Mtra. Catalina Leticia Rodríguez </w:t>
      </w:r>
      <w:proofErr w:type="gramStart"/>
      <w:r w:rsidRPr="00A62643">
        <w:rPr>
          <w:rFonts w:ascii="Arial" w:hAnsi="Arial" w:cs="Arial"/>
          <w:sz w:val="16"/>
          <w:szCs w:val="16"/>
          <w:lang w:val="es-MX"/>
        </w:rPr>
        <w:t>Garza.-</w:t>
      </w:r>
      <w:proofErr w:type="gramEnd"/>
      <w:r w:rsidRPr="00A62643">
        <w:rPr>
          <w:rFonts w:ascii="Arial" w:hAnsi="Arial" w:cs="Arial"/>
          <w:sz w:val="16"/>
          <w:szCs w:val="16"/>
          <w:lang w:val="es-MX"/>
        </w:rPr>
        <w:t xml:space="preserve"> Directora Académica</w:t>
      </w:r>
    </w:p>
    <w:p w14:paraId="7CC9E965" w14:textId="296B8C77" w:rsidR="0028224D" w:rsidRPr="00A62643" w:rsidRDefault="0037529E" w:rsidP="0037529E">
      <w:pPr>
        <w:jc w:val="right"/>
        <w:rPr>
          <w:rFonts w:ascii="Arial" w:hAnsi="Arial" w:cs="Arial"/>
          <w:sz w:val="16"/>
          <w:szCs w:val="16"/>
          <w:lang w:val="es-MX"/>
        </w:rPr>
      </w:pPr>
      <w:proofErr w:type="spellStart"/>
      <w:r>
        <w:rPr>
          <w:rFonts w:ascii="Arial" w:hAnsi="Arial" w:cs="Arial"/>
          <w:sz w:val="16"/>
          <w:szCs w:val="16"/>
          <w:lang w:val="es-MX"/>
        </w:rPr>
        <w:t>c.c.p</w:t>
      </w:r>
      <w:proofErr w:type="spellEnd"/>
      <w:r>
        <w:rPr>
          <w:rFonts w:ascii="Arial" w:hAnsi="Arial" w:cs="Arial"/>
          <w:sz w:val="16"/>
          <w:szCs w:val="16"/>
          <w:lang w:val="es-MX"/>
        </w:rPr>
        <w:t xml:space="preserve">. </w:t>
      </w:r>
      <w:r w:rsidR="0028224D" w:rsidRPr="00A62643">
        <w:rPr>
          <w:rFonts w:ascii="Arial" w:hAnsi="Arial" w:cs="Arial"/>
          <w:sz w:val="16"/>
          <w:szCs w:val="16"/>
          <w:lang w:val="es-MX"/>
        </w:rPr>
        <w:t xml:space="preserve">C.P. Paula Edith Gutiérrez </w:t>
      </w:r>
      <w:proofErr w:type="gramStart"/>
      <w:r w:rsidR="0028224D" w:rsidRPr="00A62643">
        <w:rPr>
          <w:rFonts w:ascii="Arial" w:hAnsi="Arial" w:cs="Arial"/>
          <w:sz w:val="16"/>
          <w:szCs w:val="16"/>
          <w:lang w:val="es-MX"/>
        </w:rPr>
        <w:t>Cavazos.-</w:t>
      </w:r>
      <w:proofErr w:type="gramEnd"/>
      <w:r w:rsidR="0028224D" w:rsidRPr="00A62643">
        <w:rPr>
          <w:rFonts w:ascii="Arial" w:hAnsi="Arial" w:cs="Arial"/>
          <w:sz w:val="16"/>
          <w:szCs w:val="16"/>
          <w:lang w:val="es-MX"/>
        </w:rPr>
        <w:t xml:space="preserve"> Directora Administrativa y de Finanzas</w:t>
      </w:r>
    </w:p>
    <w:p w14:paraId="690BC0B3" w14:textId="5FD7276C" w:rsidR="0028224D" w:rsidRPr="00A62643" w:rsidRDefault="0028224D" w:rsidP="0037529E">
      <w:pPr>
        <w:jc w:val="right"/>
        <w:rPr>
          <w:rFonts w:ascii="Arial" w:hAnsi="Arial" w:cs="Arial"/>
          <w:sz w:val="16"/>
          <w:szCs w:val="16"/>
          <w:lang w:val="es-MX"/>
        </w:rPr>
      </w:pPr>
      <w:proofErr w:type="spellStart"/>
      <w:r w:rsidRPr="00A62643">
        <w:rPr>
          <w:rFonts w:ascii="Arial" w:hAnsi="Arial" w:cs="Arial"/>
          <w:sz w:val="16"/>
          <w:szCs w:val="16"/>
          <w:lang w:val="es-MX"/>
        </w:rPr>
        <w:t>c.c.p</w:t>
      </w:r>
      <w:proofErr w:type="spellEnd"/>
      <w:r w:rsidRPr="00A62643">
        <w:rPr>
          <w:rFonts w:ascii="Arial" w:hAnsi="Arial" w:cs="Arial"/>
          <w:sz w:val="16"/>
          <w:szCs w:val="16"/>
          <w:lang w:val="es-MX"/>
        </w:rPr>
        <w:t xml:space="preserve">.    Lic. Dalia Hernández </w:t>
      </w:r>
      <w:proofErr w:type="gramStart"/>
      <w:r w:rsidRPr="00A62643">
        <w:rPr>
          <w:rFonts w:ascii="Arial" w:hAnsi="Arial" w:cs="Arial"/>
          <w:sz w:val="16"/>
          <w:szCs w:val="16"/>
          <w:lang w:val="es-MX"/>
        </w:rPr>
        <w:t>Rodriguez.-</w:t>
      </w:r>
      <w:proofErr w:type="gramEnd"/>
      <w:r w:rsidRPr="00A62643">
        <w:rPr>
          <w:rFonts w:ascii="Arial" w:hAnsi="Arial" w:cs="Arial"/>
          <w:sz w:val="16"/>
          <w:szCs w:val="16"/>
          <w:lang w:val="es-MX"/>
        </w:rPr>
        <w:t xml:space="preserve"> Directora de Control y Seguimiento</w:t>
      </w:r>
    </w:p>
    <w:p w14:paraId="02EC7A5C" w14:textId="750C4A2D" w:rsidR="0028224D" w:rsidRPr="00A62643" w:rsidRDefault="0037529E" w:rsidP="0037529E">
      <w:pPr>
        <w:jc w:val="right"/>
        <w:rPr>
          <w:rFonts w:ascii="Arial" w:hAnsi="Arial" w:cs="Arial"/>
          <w:sz w:val="16"/>
          <w:szCs w:val="16"/>
          <w:lang w:val="es-MX"/>
        </w:rPr>
      </w:pPr>
      <w:proofErr w:type="spellStart"/>
      <w:r>
        <w:rPr>
          <w:rFonts w:ascii="Arial" w:hAnsi="Arial" w:cs="Arial"/>
          <w:sz w:val="16"/>
          <w:szCs w:val="16"/>
          <w:lang w:val="es-MX"/>
        </w:rPr>
        <w:t>c.c.p</w:t>
      </w:r>
      <w:proofErr w:type="spellEnd"/>
      <w:r>
        <w:rPr>
          <w:rFonts w:ascii="Arial" w:hAnsi="Arial" w:cs="Arial"/>
          <w:sz w:val="16"/>
          <w:szCs w:val="16"/>
          <w:lang w:val="es-MX"/>
        </w:rPr>
        <w:t xml:space="preserve">. </w:t>
      </w:r>
      <w:r w:rsidR="0028224D" w:rsidRPr="00A62643">
        <w:rPr>
          <w:rFonts w:ascii="Arial" w:hAnsi="Arial" w:cs="Arial"/>
          <w:sz w:val="16"/>
          <w:szCs w:val="16"/>
          <w:lang w:val="es-MX"/>
        </w:rPr>
        <w:t xml:space="preserve">Lic. Claudia Villarreal </w:t>
      </w:r>
      <w:proofErr w:type="gramStart"/>
      <w:r w:rsidR="0028224D" w:rsidRPr="00A62643">
        <w:rPr>
          <w:rFonts w:ascii="Arial" w:hAnsi="Arial" w:cs="Arial"/>
          <w:sz w:val="16"/>
          <w:szCs w:val="16"/>
          <w:lang w:val="es-MX"/>
        </w:rPr>
        <w:t>Navarro.-</w:t>
      </w:r>
      <w:proofErr w:type="gramEnd"/>
      <w:r w:rsidR="0028224D" w:rsidRPr="00A62643">
        <w:rPr>
          <w:rFonts w:ascii="Arial" w:hAnsi="Arial" w:cs="Arial"/>
          <w:sz w:val="16"/>
          <w:szCs w:val="16"/>
          <w:lang w:val="es-MX"/>
        </w:rPr>
        <w:t xml:space="preserve"> Directora Jurídica</w:t>
      </w:r>
    </w:p>
    <w:p w14:paraId="02E7FF7E" w14:textId="7DD86EEB" w:rsidR="009930E7" w:rsidRPr="00A62643" w:rsidRDefault="0037529E" w:rsidP="0037529E">
      <w:pPr>
        <w:jc w:val="right"/>
        <w:rPr>
          <w:rFonts w:ascii="Arial" w:hAnsi="Arial" w:cs="Arial"/>
          <w:sz w:val="16"/>
          <w:szCs w:val="16"/>
          <w:lang w:val="es-MX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c.c.p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="009930E7" w:rsidRPr="00A62643">
        <w:rPr>
          <w:rFonts w:ascii="Arial" w:hAnsi="Arial" w:cs="Arial"/>
          <w:sz w:val="16"/>
          <w:szCs w:val="16"/>
          <w:lang w:val="en-US"/>
        </w:rPr>
        <w:t>Ing</w:t>
      </w:r>
      <w:proofErr w:type="spellEnd"/>
      <w:r w:rsidR="009930E7" w:rsidRPr="00A62643">
        <w:rPr>
          <w:rFonts w:ascii="Arial" w:hAnsi="Arial" w:cs="Arial"/>
          <w:sz w:val="16"/>
          <w:szCs w:val="16"/>
          <w:lang w:val="en-US"/>
        </w:rPr>
        <w:t xml:space="preserve">. </w:t>
      </w:r>
      <w:r w:rsidR="009930E7" w:rsidRPr="00A62643">
        <w:rPr>
          <w:rFonts w:ascii="Arial" w:hAnsi="Arial" w:cs="Arial"/>
          <w:sz w:val="16"/>
          <w:szCs w:val="16"/>
          <w:lang w:val="es-MX"/>
        </w:rPr>
        <w:t xml:space="preserve">Ada Melina Coss </w:t>
      </w:r>
      <w:proofErr w:type="gramStart"/>
      <w:r w:rsidR="009930E7" w:rsidRPr="00A62643">
        <w:rPr>
          <w:rFonts w:ascii="Arial" w:hAnsi="Arial" w:cs="Arial"/>
          <w:sz w:val="16"/>
          <w:szCs w:val="16"/>
          <w:lang w:val="es-MX"/>
        </w:rPr>
        <w:t>Orta.-</w:t>
      </w:r>
      <w:proofErr w:type="gramEnd"/>
      <w:r w:rsidR="009930E7" w:rsidRPr="00A62643">
        <w:rPr>
          <w:rFonts w:ascii="Arial" w:hAnsi="Arial" w:cs="Arial"/>
          <w:sz w:val="16"/>
          <w:szCs w:val="16"/>
          <w:lang w:val="es-MX"/>
        </w:rPr>
        <w:t xml:space="preserve"> Directora de Planeación </w:t>
      </w:r>
    </w:p>
    <w:sectPr w:rsidR="009930E7" w:rsidRPr="00A62643" w:rsidSect="007A3131">
      <w:headerReference w:type="default" r:id="rId7"/>
      <w:footerReference w:type="default" r:id="rId8"/>
      <w:pgSz w:w="12240" w:h="15840"/>
      <w:pgMar w:top="2257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642A8" w14:textId="77777777" w:rsidR="00445178" w:rsidRDefault="00445178" w:rsidP="007A3131">
      <w:r>
        <w:separator/>
      </w:r>
    </w:p>
  </w:endnote>
  <w:endnote w:type="continuationSeparator" w:id="0">
    <w:p w14:paraId="6C48ECCA" w14:textId="77777777" w:rsidR="00445178" w:rsidRDefault="00445178" w:rsidP="007A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5F68" w14:textId="37CA8EC3" w:rsidR="004C5792" w:rsidRPr="005D5180" w:rsidRDefault="009531BC">
    <w:pPr>
      <w:pStyle w:val="Piedepgina"/>
      <w:rPr>
        <w:noProof/>
        <w:lang w:val="es-MX" w:eastAsia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69E645" wp14:editId="70D3A54E">
              <wp:simplePos x="0" y="0"/>
              <wp:positionH relativeFrom="margin">
                <wp:posOffset>2940720</wp:posOffset>
              </wp:positionH>
              <wp:positionV relativeFrom="paragraph">
                <wp:posOffset>-541812</wp:posOffset>
              </wp:positionV>
              <wp:extent cx="3129750" cy="839244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9750" cy="8392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1E58A7" w14:textId="77777777" w:rsidR="004C5792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OLE_LINK7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Av. Salto del Agua No 2400 Col. Manantiales del Valle C.P 25900 Ramos Arizpe, Coahuila</w:t>
                          </w:r>
                        </w:p>
                        <w:p w14:paraId="4F3BE4CB" w14:textId="77777777" w:rsidR="004C5792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04CFD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388740</w:t>
                          </w:r>
                        </w:p>
                        <w:p w14:paraId="47C52FB0" w14:textId="57A156AE" w:rsidR="004C5792" w:rsidRDefault="00445178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C5792" w:rsidRPr="00716F1D">
                              <w:rPr>
                                <w:rStyle w:val="Hipervnculo"/>
                                <w:rFonts w:ascii="Interstate-Light" w:hAnsi="Interstate-Light"/>
                                <w:sz w:val="16"/>
                                <w:szCs w:val="16"/>
                              </w:rPr>
                              <w:t>www.cecytec.edu.mx</w:t>
                            </w:r>
                          </w:hyperlink>
                        </w:p>
                        <w:p w14:paraId="72C35B03" w14:textId="77777777" w:rsidR="004C5792" w:rsidRPr="00C04CFD" w:rsidRDefault="004C5792" w:rsidP="009531B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mail: dgcecytecoahuila@cecytec.edu.mx</w:t>
                          </w:r>
                        </w:p>
                        <w:bookmarkEnd w:id="1"/>
                        <w:bookmarkEnd w:id="2"/>
                        <w:bookmarkEnd w:id="3"/>
                        <w:p w14:paraId="4B876764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24965759" w14:textId="77777777" w:rsidR="004C5792" w:rsidRPr="00C04CFD" w:rsidRDefault="004C5792" w:rsidP="001057AC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9E6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231.55pt;margin-top:-42.65pt;width:246.45pt;height:66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" filled="f" stroked="f">
              <v:path arrowok="t"/>
              <v:textbox>
                <w:txbxContent>
                  <w:p w14:paraId="481E58A7" w14:textId="77777777" w:rsidR="004C5792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bookmarkStart w:id="4" w:name="OLE_LINK5"/>
                    <w:bookmarkStart w:id="5" w:name="OLE_LINK6"/>
                    <w:bookmarkStart w:id="6" w:name="OLE_LINK7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Av. Salto del Agua No 2400 Col. Manantiales del Valle C.P 25900 Ramos Arizpe, Coahuila</w:t>
                    </w:r>
                  </w:p>
                  <w:p w14:paraId="4F3BE4CB" w14:textId="77777777" w:rsidR="004C5792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04CFD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388740</w:t>
                    </w:r>
                  </w:p>
                  <w:p w14:paraId="47C52FB0" w14:textId="57A156AE" w:rsidR="004C5792" w:rsidRDefault="00A13295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hyperlink r:id="rId2" w:history="1">
                      <w:r w:rsidR="004C5792" w:rsidRPr="00716F1D">
                        <w:rPr>
                          <w:rStyle w:val="Hipervnculo"/>
                          <w:rFonts w:ascii="Interstate-Light" w:hAnsi="Interstate-Light"/>
                          <w:sz w:val="16"/>
                          <w:szCs w:val="16"/>
                        </w:rPr>
                        <w:t>www.cecytec.edu.mx</w:t>
                      </w:r>
                    </w:hyperlink>
                  </w:p>
                  <w:p w14:paraId="72C35B03" w14:textId="77777777" w:rsidR="004C5792" w:rsidRPr="00C04CFD" w:rsidRDefault="004C5792" w:rsidP="009531B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mail: dgcecytecoahuila@cecytec.edu.mx</w:t>
                    </w:r>
                  </w:p>
                  <w:bookmarkEnd w:id="4"/>
                  <w:bookmarkEnd w:id="5"/>
                  <w:bookmarkEnd w:id="6"/>
                  <w:p w14:paraId="4B876764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24965759" w14:textId="77777777" w:rsidR="004C5792" w:rsidRPr="00C04CFD" w:rsidRDefault="004C5792" w:rsidP="001057AC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80BE" w14:textId="77777777" w:rsidR="00445178" w:rsidRDefault="00445178" w:rsidP="007A3131">
      <w:r>
        <w:separator/>
      </w:r>
    </w:p>
  </w:footnote>
  <w:footnote w:type="continuationSeparator" w:id="0">
    <w:p w14:paraId="45F0624E" w14:textId="77777777" w:rsidR="00445178" w:rsidRDefault="00445178" w:rsidP="007A3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521F" w14:textId="79E4C921" w:rsidR="004C5792" w:rsidRDefault="009937FE" w:rsidP="004875E1">
    <w:pPr>
      <w:pStyle w:val="Encabezado"/>
      <w:jc w:val="both"/>
    </w:pPr>
    <w:r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5904F41E" wp14:editId="779E321A">
          <wp:simplePos x="0" y="0"/>
          <wp:positionH relativeFrom="margin">
            <wp:posOffset>4186555</wp:posOffset>
          </wp:positionH>
          <wp:positionV relativeFrom="paragraph">
            <wp:posOffset>245110</wp:posOffset>
          </wp:positionV>
          <wp:extent cx="1761490" cy="625475"/>
          <wp:effectExtent l="0" t="0" r="0" b="3175"/>
          <wp:wrapTight wrapText="bothSides">
            <wp:wrapPolygon edited="0">
              <wp:start x="0" y="0"/>
              <wp:lineTo x="0" y="16447"/>
              <wp:lineTo x="3037" y="21052"/>
              <wp:lineTo x="6774" y="21052"/>
              <wp:lineTo x="21257" y="21052"/>
              <wp:lineTo x="21257" y="2631"/>
              <wp:lineTo x="280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Nlogotipo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149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88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6E79DE7" wp14:editId="4C4251D9">
              <wp:simplePos x="0" y="0"/>
              <wp:positionH relativeFrom="column">
                <wp:posOffset>243840</wp:posOffset>
              </wp:positionH>
              <wp:positionV relativeFrom="paragraph">
                <wp:posOffset>941070</wp:posOffset>
              </wp:positionV>
              <wp:extent cx="5728970" cy="266700"/>
              <wp:effectExtent l="0" t="0" r="0" b="0"/>
              <wp:wrapNone/>
              <wp:docPr id="6" name="Cuadro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8970" cy="266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22FAB2" w14:textId="77777777" w:rsidR="004C5792" w:rsidRPr="00274109" w:rsidRDefault="004C5792" w:rsidP="00DA447C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7F7F7F" w:themeColor="text1" w:themeTint="80"/>
                            </w:rPr>
                          </w:pPr>
                          <w:r w:rsidRPr="00274109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kern w:val="24"/>
                            </w:rPr>
                            <w:t>Colegio de Estudios Científicos y Tecnológicos del Estado de Coahuila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E79DE7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left:0;text-align:left;margin-left:19.2pt;margin-top:74.1pt;width:451.1pt;height:2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" filled="f" stroked="f">
              <v:textbox style="mso-fit-shape-to-text:t">
                <w:txbxContent>
                  <w:p w14:paraId="1222FAB2" w14:textId="77777777" w:rsidR="004C5792" w:rsidRPr="00274109" w:rsidRDefault="004C5792" w:rsidP="00DA447C">
                    <w:pPr>
                      <w:pStyle w:val="NormalWeb"/>
                      <w:spacing w:before="0" w:beforeAutospacing="0" w:after="0" w:afterAutospacing="0"/>
                      <w:rPr>
                        <w:color w:val="7F7F7F" w:themeColor="text1" w:themeTint="80"/>
                      </w:rPr>
                    </w:pPr>
                    <w:r w:rsidRPr="00274109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kern w:val="24"/>
                      </w:rPr>
                      <w:t>Colegio de Estudios Científicos y Tecnológicos del Estado de Coahuila</w:t>
                    </w:r>
                  </w:p>
                </w:txbxContent>
              </v:textbox>
            </v:shape>
          </w:pict>
        </mc:Fallback>
      </mc:AlternateContent>
    </w:r>
    <w:r w:rsidR="00595883">
      <w:rPr>
        <w:noProof/>
        <w:lang w:val="es-MX" w:eastAsia="es-MX"/>
      </w:rPr>
      <w:drawing>
        <wp:anchor distT="0" distB="0" distL="114300" distR="114300" simplePos="0" relativeHeight="251673600" behindDoc="1" locked="0" layoutInCell="1" allowOverlap="1" wp14:anchorId="7FF7A8CD" wp14:editId="00E95AA3">
          <wp:simplePos x="0" y="0"/>
          <wp:positionH relativeFrom="column">
            <wp:posOffset>-384810</wp:posOffset>
          </wp:positionH>
          <wp:positionV relativeFrom="paragraph">
            <wp:posOffset>85725</wp:posOffset>
          </wp:positionV>
          <wp:extent cx="2329815" cy="896620"/>
          <wp:effectExtent l="0" t="0" r="0" b="0"/>
          <wp:wrapTight wrapText="bothSides">
            <wp:wrapPolygon edited="0">
              <wp:start x="1236" y="0"/>
              <wp:lineTo x="177" y="3671"/>
              <wp:lineTo x="0" y="4589"/>
              <wp:lineTo x="706" y="8261"/>
              <wp:lineTo x="706" y="17898"/>
              <wp:lineTo x="1766" y="20193"/>
              <wp:lineTo x="2826" y="21110"/>
              <wp:lineTo x="5652" y="21110"/>
              <wp:lineTo x="7948" y="20193"/>
              <wp:lineTo x="10420" y="17898"/>
              <wp:lineTo x="10244" y="15603"/>
              <wp:lineTo x="21370" y="15603"/>
              <wp:lineTo x="21370" y="11473"/>
              <wp:lineTo x="17485" y="6884"/>
              <wp:lineTo x="14836" y="5048"/>
              <wp:lineTo x="6711" y="0"/>
              <wp:lineTo x="1236" y="0"/>
            </wp:wrapPolygon>
          </wp:wrapTight>
          <wp:docPr id="52" name="Imagen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81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792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14A0404" wp14:editId="753B9EA3">
              <wp:simplePos x="0" y="0"/>
              <wp:positionH relativeFrom="column">
                <wp:posOffset>457200</wp:posOffset>
              </wp:positionH>
              <wp:positionV relativeFrom="paragraph">
                <wp:posOffset>749300</wp:posOffset>
              </wp:positionV>
              <wp:extent cx="5485765" cy="2343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5765" cy="2343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83C391" w14:textId="796B4A4E" w:rsidR="004C5792" w:rsidRPr="00274109" w:rsidRDefault="004C5792" w:rsidP="004875E1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14A0404" id="Cuadro de texto 2" o:spid="_x0000_s1027" type="#_x0000_t202" style="position:absolute;left:0;text-align:left;margin-left:36pt;margin-top:59pt;width:431.95pt;height:18.45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" filled="f" stroked="f">
              <v:textbox style="mso-fit-shape-to-text:t">
                <w:txbxContent>
                  <w:p w14:paraId="2E83C391" w14:textId="796B4A4E" w:rsidR="004C5792" w:rsidRPr="00274109" w:rsidRDefault="004C5792" w:rsidP="004875E1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33A"/>
    <w:multiLevelType w:val="hybridMultilevel"/>
    <w:tmpl w:val="037A9D80"/>
    <w:lvl w:ilvl="0" w:tplc="35F45FF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DAC"/>
    <w:multiLevelType w:val="hybridMultilevel"/>
    <w:tmpl w:val="66CAD922"/>
    <w:lvl w:ilvl="0" w:tplc="007280B6">
      <w:start w:val="3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84075C9"/>
    <w:multiLevelType w:val="hybridMultilevel"/>
    <w:tmpl w:val="78640882"/>
    <w:lvl w:ilvl="0" w:tplc="76C0187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06252"/>
    <w:multiLevelType w:val="hybridMultilevel"/>
    <w:tmpl w:val="1A046CAE"/>
    <w:lvl w:ilvl="0" w:tplc="7088AB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B6F5E"/>
    <w:multiLevelType w:val="hybridMultilevel"/>
    <w:tmpl w:val="6AA81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84F16"/>
    <w:multiLevelType w:val="hybridMultilevel"/>
    <w:tmpl w:val="BD8641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773A6"/>
    <w:multiLevelType w:val="hybridMultilevel"/>
    <w:tmpl w:val="1068C0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B5F3A"/>
    <w:multiLevelType w:val="hybridMultilevel"/>
    <w:tmpl w:val="FC1458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31"/>
    <w:rsid w:val="000315A7"/>
    <w:rsid w:val="00067CD1"/>
    <w:rsid w:val="00076557"/>
    <w:rsid w:val="000B604C"/>
    <w:rsid w:val="000D720F"/>
    <w:rsid w:val="000E0B5F"/>
    <w:rsid w:val="000E0DDB"/>
    <w:rsid w:val="001057AC"/>
    <w:rsid w:val="001305B3"/>
    <w:rsid w:val="00130C2D"/>
    <w:rsid w:val="001433EA"/>
    <w:rsid w:val="001445D7"/>
    <w:rsid w:val="0015023E"/>
    <w:rsid w:val="001A0BE1"/>
    <w:rsid w:val="001A646C"/>
    <w:rsid w:val="001E1677"/>
    <w:rsid w:val="00200010"/>
    <w:rsid w:val="00220C2F"/>
    <w:rsid w:val="002326D3"/>
    <w:rsid w:val="00241268"/>
    <w:rsid w:val="00254D16"/>
    <w:rsid w:val="0027081E"/>
    <w:rsid w:val="002732DE"/>
    <w:rsid w:val="00274109"/>
    <w:rsid w:val="0028224D"/>
    <w:rsid w:val="0028411B"/>
    <w:rsid w:val="002E0A89"/>
    <w:rsid w:val="002E4803"/>
    <w:rsid w:val="002F15D1"/>
    <w:rsid w:val="002F1E54"/>
    <w:rsid w:val="002F4C03"/>
    <w:rsid w:val="0030683D"/>
    <w:rsid w:val="00337807"/>
    <w:rsid w:val="00360895"/>
    <w:rsid w:val="0037529E"/>
    <w:rsid w:val="003C7E98"/>
    <w:rsid w:val="003D6C3E"/>
    <w:rsid w:val="003E02B6"/>
    <w:rsid w:val="00400EFA"/>
    <w:rsid w:val="00445178"/>
    <w:rsid w:val="00450591"/>
    <w:rsid w:val="004875E1"/>
    <w:rsid w:val="004C5792"/>
    <w:rsid w:val="004F0840"/>
    <w:rsid w:val="004F4E50"/>
    <w:rsid w:val="0052005D"/>
    <w:rsid w:val="00530D9E"/>
    <w:rsid w:val="00586BC4"/>
    <w:rsid w:val="005938ED"/>
    <w:rsid w:val="00595883"/>
    <w:rsid w:val="005C18F3"/>
    <w:rsid w:val="005D38AF"/>
    <w:rsid w:val="005D5180"/>
    <w:rsid w:val="005E454C"/>
    <w:rsid w:val="005E67D9"/>
    <w:rsid w:val="005F3BF8"/>
    <w:rsid w:val="005F523E"/>
    <w:rsid w:val="00604A3F"/>
    <w:rsid w:val="00607E89"/>
    <w:rsid w:val="0061044B"/>
    <w:rsid w:val="006376F0"/>
    <w:rsid w:val="00651A70"/>
    <w:rsid w:val="00661F62"/>
    <w:rsid w:val="00680E2D"/>
    <w:rsid w:val="00685807"/>
    <w:rsid w:val="00695BF0"/>
    <w:rsid w:val="006D5C8B"/>
    <w:rsid w:val="006F6162"/>
    <w:rsid w:val="007078D0"/>
    <w:rsid w:val="0071201E"/>
    <w:rsid w:val="00733958"/>
    <w:rsid w:val="00743AE2"/>
    <w:rsid w:val="00746DFB"/>
    <w:rsid w:val="00761A42"/>
    <w:rsid w:val="007712C5"/>
    <w:rsid w:val="0078371F"/>
    <w:rsid w:val="00790328"/>
    <w:rsid w:val="007A3131"/>
    <w:rsid w:val="007E3418"/>
    <w:rsid w:val="008A1F38"/>
    <w:rsid w:val="008E62D8"/>
    <w:rsid w:val="008F3F82"/>
    <w:rsid w:val="008F5A2A"/>
    <w:rsid w:val="00902883"/>
    <w:rsid w:val="0092640E"/>
    <w:rsid w:val="009531BC"/>
    <w:rsid w:val="009930E7"/>
    <w:rsid w:val="009937FE"/>
    <w:rsid w:val="00997DD8"/>
    <w:rsid w:val="009A1207"/>
    <w:rsid w:val="009A7955"/>
    <w:rsid w:val="009D0BF8"/>
    <w:rsid w:val="009D1190"/>
    <w:rsid w:val="009E0637"/>
    <w:rsid w:val="009E37DE"/>
    <w:rsid w:val="009E60A9"/>
    <w:rsid w:val="00A13295"/>
    <w:rsid w:val="00A27744"/>
    <w:rsid w:val="00A467A8"/>
    <w:rsid w:val="00A52A50"/>
    <w:rsid w:val="00A62643"/>
    <w:rsid w:val="00A62727"/>
    <w:rsid w:val="00A72C2F"/>
    <w:rsid w:val="00AC4DFB"/>
    <w:rsid w:val="00B044FB"/>
    <w:rsid w:val="00B17318"/>
    <w:rsid w:val="00B369ED"/>
    <w:rsid w:val="00B47074"/>
    <w:rsid w:val="00B56355"/>
    <w:rsid w:val="00B612B7"/>
    <w:rsid w:val="00B819D1"/>
    <w:rsid w:val="00B92D58"/>
    <w:rsid w:val="00BA55AD"/>
    <w:rsid w:val="00BA6FE2"/>
    <w:rsid w:val="00BB17E3"/>
    <w:rsid w:val="00BB416E"/>
    <w:rsid w:val="00C12D20"/>
    <w:rsid w:val="00C8657C"/>
    <w:rsid w:val="00CB48A0"/>
    <w:rsid w:val="00CC5DB6"/>
    <w:rsid w:val="00CC7ABE"/>
    <w:rsid w:val="00D07D89"/>
    <w:rsid w:val="00D2251E"/>
    <w:rsid w:val="00D27495"/>
    <w:rsid w:val="00D27B32"/>
    <w:rsid w:val="00D57048"/>
    <w:rsid w:val="00D7259C"/>
    <w:rsid w:val="00DA3DEE"/>
    <w:rsid w:val="00DA447C"/>
    <w:rsid w:val="00E004F8"/>
    <w:rsid w:val="00E01DBC"/>
    <w:rsid w:val="00E23533"/>
    <w:rsid w:val="00E277E9"/>
    <w:rsid w:val="00E50C98"/>
    <w:rsid w:val="00E63E13"/>
    <w:rsid w:val="00E6748D"/>
    <w:rsid w:val="00E723D3"/>
    <w:rsid w:val="00EB22FE"/>
    <w:rsid w:val="00EC155F"/>
    <w:rsid w:val="00ED57AF"/>
    <w:rsid w:val="00ED6023"/>
    <w:rsid w:val="00EF22F0"/>
    <w:rsid w:val="00F00D6E"/>
    <w:rsid w:val="00F028E8"/>
    <w:rsid w:val="00F0348F"/>
    <w:rsid w:val="00F76FD8"/>
    <w:rsid w:val="00FC32D4"/>
    <w:rsid w:val="00FC4B1D"/>
    <w:rsid w:val="00FD0791"/>
    <w:rsid w:val="00FE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AF9B39"/>
  <w15:docId w15:val="{F2BC5A00-DCCD-4C05-9552-320C5180C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131"/>
  </w:style>
  <w:style w:type="paragraph" w:styleId="Piedepgina">
    <w:name w:val="footer"/>
    <w:basedOn w:val="Normal"/>
    <w:link w:val="PiedepginaCar"/>
    <w:uiPriority w:val="99"/>
    <w:unhideWhenUsed/>
    <w:rsid w:val="007A31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131"/>
  </w:style>
  <w:style w:type="character" w:styleId="Hipervnculo">
    <w:name w:val="Hyperlink"/>
    <w:basedOn w:val="Fuentedeprrafopredeter"/>
    <w:uiPriority w:val="99"/>
    <w:unhideWhenUsed/>
    <w:rsid w:val="001057AC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2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2DE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A27744"/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447C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MX" w:eastAsia="es-MX"/>
    </w:rPr>
  </w:style>
  <w:style w:type="paragraph" w:styleId="Prrafodelista">
    <w:name w:val="List Paragraph"/>
    <w:basedOn w:val="Normal"/>
    <w:uiPriority w:val="34"/>
    <w:qFormat/>
    <w:rsid w:val="00DA447C"/>
    <w:pPr>
      <w:ind w:left="720"/>
      <w:contextualSpacing/>
    </w:pPr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8F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cytec.edu.mx" TargetMode="External"/><Relationship Id="rId1" Type="http://schemas.openxmlformats.org/officeDocument/2006/relationships/hyperlink" Target="http://www.cecytec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Yareci Meza</cp:lastModifiedBy>
  <cp:revision>2</cp:revision>
  <cp:lastPrinted>2021-03-25T16:44:00Z</cp:lastPrinted>
  <dcterms:created xsi:type="dcterms:W3CDTF">2021-03-26T19:16:00Z</dcterms:created>
  <dcterms:modified xsi:type="dcterms:W3CDTF">2021-03-26T19:16:00Z</dcterms:modified>
</cp:coreProperties>
</file>